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7243749C" w:rsidR="000A21D7" w:rsidRDefault="00C251D0" w:rsidP="00806A83">
      <w:pPr>
        <w:pStyle w:val="Default"/>
        <w:jc w:val="center"/>
        <w:rPr>
          <w:b/>
          <w:bCs/>
          <w:sz w:val="22"/>
          <w:szCs w:val="20"/>
        </w:rPr>
      </w:pPr>
      <w:r w:rsidRPr="00C251D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C251D0">
        <w:rPr>
          <w:b/>
          <w:sz w:val="22"/>
          <w:szCs w:val="20"/>
        </w:rPr>
        <w:t xml:space="preserve"> Знаменская, д. 16</w:t>
      </w:r>
      <w:r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D43D48" w14:paraId="77AFE506" w14:textId="77777777" w:rsidTr="00806A83">
        <w:tc>
          <w:tcPr>
            <w:tcW w:w="10881" w:type="dxa"/>
          </w:tcPr>
          <w:p w14:paraId="76D3D99C" w14:textId="0B846518" w:rsidR="000A21D7" w:rsidRPr="00A34679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A34679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C251D0" w:rsidRPr="00A34679">
              <w:rPr>
                <w:rFonts w:ascii="Times New Roman" w:hAnsi="Times New Roman"/>
              </w:rPr>
              <w:t>ул. Знаменская, д. 16</w:t>
            </w:r>
            <w:r w:rsidRPr="00A34679">
              <w:rPr>
                <w:rFonts w:ascii="Times New Roman" w:hAnsi="Times New Roman"/>
              </w:rPr>
              <w:t xml:space="preserve"> 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A34679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D43D48" w:rsidRDefault="00806A83" w:rsidP="00806A83">
            <w:pPr>
              <w:pStyle w:val="Default"/>
              <w:ind w:firstLine="284"/>
              <w:jc w:val="both"/>
              <w:rPr>
                <w:b/>
                <w:bCs/>
                <w:sz w:val="22"/>
              </w:rPr>
            </w:pPr>
            <w:r w:rsidRPr="00A34679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A34679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A34679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A34679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A34679">
              <w:rPr>
                <w:rFonts w:ascii="Times New Roman" w:eastAsia="Times New Roman" w:hAnsi="Times New Roman"/>
                <w:b/>
              </w:rPr>
              <w:t>по адресу:</w:t>
            </w:r>
            <w:r w:rsidRPr="00A34679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A34679">
              <w:rPr>
                <w:rFonts w:ascii="Times New Roman" w:eastAsia="Times New Roman" w:hAnsi="Times New Roman"/>
                <w:b/>
              </w:rPr>
              <w:t xml:space="preserve">. </w:t>
            </w:r>
            <w:r w:rsidRPr="00A34679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A34679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A34679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5E901E2B" w14:textId="778F80FC" w:rsidR="00BE1277" w:rsidRDefault="00BE1277" w:rsidP="00BE1277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59E237C1" w14:textId="57543450" w:rsidR="00BE1277" w:rsidRPr="00CF71ED" w:rsidRDefault="00BE1277" w:rsidP="00BE127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7B1E"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681C2AD" w14:textId="5467C923" w:rsidR="00BE1277" w:rsidRDefault="00BE1277" w:rsidP="00BE1277">
      <w:pPr>
        <w:pBdr>
          <w:top w:val="single" w:sz="4" w:space="1" w:color="auto"/>
          <w:bottom w:val="single" w:sz="4" w:space="1" w:color="000000"/>
        </w:pBd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(для несовершеннолетних собственников) – </w:t>
      </w:r>
    </w:p>
    <w:p w14:paraId="4B163F56" w14:textId="4B08A8FC" w:rsidR="00BE1277" w:rsidRPr="00BE1277" w:rsidRDefault="00BE1277" w:rsidP="00BE1277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BE1277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2F88B3F0" w14:textId="77777777" w:rsidR="00BE1277" w:rsidRDefault="00BE1277" w:rsidP="00BE127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BE1277" w:rsidRPr="009A686B" w14:paraId="5836C9BE" w14:textId="77777777" w:rsidTr="007B59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D508" w14:textId="77777777" w:rsidR="00BE1277" w:rsidRPr="009A686B" w:rsidRDefault="00BE1277" w:rsidP="007B59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D85B64" w14:textId="77777777" w:rsidR="00BE1277" w:rsidRPr="009A686B" w:rsidRDefault="00BE1277" w:rsidP="007B59AB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686B"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 w:rsidRPr="009A686B"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BE1277" w:rsidRPr="009A686B" w14:paraId="219FA33B" w14:textId="77777777" w:rsidTr="007B59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63A0" w14:textId="77777777" w:rsidR="00BE1277" w:rsidRPr="009A686B" w:rsidRDefault="00BE1277" w:rsidP="007B59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88D6A7" w14:textId="77777777" w:rsidR="00BE1277" w:rsidRPr="009A686B" w:rsidRDefault="00BE1277" w:rsidP="007B59AB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686B"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 w:rsidRPr="009A686B"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0445CAC1" w14:textId="77777777" w:rsidR="00BE1277" w:rsidRDefault="00BE1277" w:rsidP="00BE12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04800A0F" w14:textId="77777777" w:rsidR="00BE1277" w:rsidRDefault="00BE1277" w:rsidP="00BE12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F0EA0EA" w14:textId="77777777" w:rsidR="00BE1277" w:rsidRDefault="00BE1277" w:rsidP="00BE12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2F400514" w14:textId="77777777" w:rsidR="00BE1277" w:rsidRDefault="00BE1277" w:rsidP="00BE12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460FA276" w14:textId="77777777" w:rsidR="00BE1277" w:rsidRDefault="00BE1277" w:rsidP="00BE1277">
      <w:pPr>
        <w:numPr>
          <w:ilvl w:val="0"/>
          <w:numId w:val="1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60D86CAC" w14:textId="644E1A14" w:rsidR="00BE1277" w:rsidRDefault="00BE1277" w:rsidP="00BE127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площадь: </w:t>
      </w:r>
      <w:r w:rsidR="00860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860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кв. м.</w:t>
      </w:r>
    </w:p>
    <w:p w14:paraId="69CDDA39" w14:textId="490B3299" w:rsidR="00BE1277" w:rsidRDefault="00BE1277" w:rsidP="00BE127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собственнику:</w:t>
      </w:r>
      <w:r w:rsidR="00860E6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860E6B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(100% или дробь)</w:t>
      </w:r>
    </w:p>
    <w:p w14:paraId="076A9762" w14:textId="3943ED9A" w:rsidR="00527771" w:rsidRPr="00BE1277" w:rsidRDefault="00BE1277" w:rsidP="00BE1277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наименование</w:t>
      </w:r>
      <w:r w:rsidR="00860E6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№: </w:t>
      </w:r>
      <w:r w:rsidR="00860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860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  <w:proofErr w:type="gramStart"/>
      <w:r w:rsidR="00860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D64008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номер</w:t>
      </w:r>
      <w:r w:rsidRPr="00D64008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</w:p>
    <w:p w14:paraId="1F3E5216" w14:textId="77777777" w:rsidR="00527771" w:rsidRPr="00A34679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16"/>
          <w:szCs w:val="16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658170B3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A34679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31CD797D" w14:textId="32BA90EB" w:rsidR="008309A9" w:rsidRDefault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</w:p>
    <w:p w14:paraId="4FD7D2FB" w14:textId="0310372F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</w:r>
      <w:proofErr w:type="spell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Афанащенко</w:t>
      </w:r>
      <w:proofErr w:type="spell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</w:r>
    </w:p>
    <w:p w14:paraId="2021ABFD" w14:textId="46CFDF4E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2FB68E60" wp14:editId="0980C6F4">
            <wp:extent cx="4829175" cy="3524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5C7C5" w14:textId="046AEDFF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№2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Изменить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Знаменская д. 16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</w:r>
    </w:p>
    <w:p w14:paraId="1538FF68" w14:textId="46AAF79C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27E9EE0F" wp14:editId="545E7117">
            <wp:extent cx="4829175" cy="35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D8937" w14:textId="3CD39655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№3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Определить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</w:r>
    </w:p>
    <w:p w14:paraId="1C3B0669" w14:textId="1F71A138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542A839" wp14:editId="493C8C77">
            <wp:extent cx="4829175" cy="352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5C2BE" w14:textId="77777777" w:rsidR="008309A9" w:rsidRP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</w:r>
    </w:p>
    <w:p w14:paraId="1A9CE2F8" w14:textId="7D8A30B6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 </w:t>
      </w: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397BA430" wp14:editId="575698D5">
            <wp:extent cx="4829175" cy="352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C856D" w14:textId="77777777" w:rsidR="00A25EB8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</w:t>
      </w:r>
    </w:p>
    <w:p w14:paraId="0FBC05CF" w14:textId="2F1177C5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lastRenderedPageBreak/>
        <w:t>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</w:r>
    </w:p>
    <w:p w14:paraId="42798EEE" w14:textId="4C6D13C8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0F9CB8E6" wp14:editId="0A6E0FD9">
            <wp:extent cx="4829175" cy="352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79524" w14:textId="10431D6F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</w:r>
    </w:p>
    <w:p w14:paraId="79CCDC53" w14:textId="432D546A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3D0C2E84" wp14:editId="176146C9">
            <wp:extent cx="4829175" cy="3524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14FBB" w14:textId="4B506C89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№7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Утвердить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</w:r>
    </w:p>
    <w:p w14:paraId="6760AFAA" w14:textId="033FFC2E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8BA2802" wp14:editId="289DB085">
            <wp:extent cx="4829175" cy="3524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CA7FA" w14:textId="162380CB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</w:r>
    </w:p>
    <w:p w14:paraId="6B10B181" w14:textId="7A767FD2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2F12931A" wp14:editId="76A21100">
            <wp:extent cx="4829175" cy="3524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50300" w14:textId="26C8C92F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</w:r>
    </w:p>
    <w:p w14:paraId="7FDAD647" w14:textId="095B6991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12ED9840" wp14:editId="3FF6880C">
            <wp:extent cx="4829175" cy="3524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10765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№10: </w:t>
      </w: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</w:r>
    </w:p>
    <w:p w14:paraId="3E9572DA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1) ремонт внутридомовых инженерных систем электро-, тепло-, газо-, водоснабжения, водоотведения;</w:t>
      </w:r>
    </w:p>
    <w:p w14:paraId="0663E1C7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2) ремонт крыши;</w:t>
      </w:r>
    </w:p>
    <w:p w14:paraId="40D934D5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3) ремонт подвальных помещений, относящихся к общему имуществу в многоквартирном доме;</w:t>
      </w:r>
    </w:p>
    <w:p w14:paraId="67CCA94A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4) ремонт фундамента многоквартирного дома.</w:t>
      </w:r>
    </w:p>
    <w:p w14:paraId="31877AE3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</w:r>
    </w:p>
    <w:p w14:paraId="35822BBC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6) утепление и ремонт фасада;</w:t>
      </w:r>
    </w:p>
    <w:p w14:paraId="5DD499E5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</w:r>
    </w:p>
    <w:p w14:paraId="4020D4C9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 xml:space="preserve">8) разработку ведомостей объемов работ, </w:t>
      </w:r>
      <w:proofErr w:type="gramStart"/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работы по предпроектной подготовке</w:t>
      </w:r>
      <w:proofErr w:type="gramEnd"/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</w:r>
    </w:p>
    <w:p w14:paraId="469000C1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lastRenderedPageBreak/>
        <w:t>9) проведение экспертизы проектной документации в случае, если законодательством Российской Федерации требуется ее проведение;</w:t>
      </w:r>
    </w:p>
    <w:p w14:paraId="1D79CEDF" w14:textId="77777777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</w:r>
    </w:p>
    <w:p w14:paraId="650203EC" w14:textId="0D9757A2" w:rsidR="008309A9" w:rsidRP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</w:pPr>
      <w:r w:rsidRPr="00860E6B">
        <w:rPr>
          <w:rFonts w:ascii="Times New Roman" w:eastAsia="Times New Roman" w:hAnsi="Times New Roman"/>
          <w:bCs/>
          <w:spacing w:val="1"/>
          <w:sz w:val="20"/>
          <w:szCs w:val="20"/>
          <w:lang w:eastAsia="ru-RU"/>
        </w:rPr>
        <w:t>11) осуществление строительного контроля.</w:t>
      </w:r>
    </w:p>
    <w:p w14:paraId="020999C1" w14:textId="455C218F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7A803760" wp14:editId="23D95936">
            <wp:extent cx="4829175" cy="3524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D5672" w14:textId="5B942897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№11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Утвердить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</w:r>
    </w:p>
    <w:p w14:paraId="5DE61A72" w14:textId="5F916F57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96933F8" wp14:editId="03FBA95C">
            <wp:extent cx="4829175" cy="352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A017F" w14:textId="60A5DC97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№12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Использовать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</w:r>
    </w:p>
    <w:p w14:paraId="560C74A1" w14:textId="36E33448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559884C" wp14:editId="16CE92CB">
            <wp:extent cx="4829175" cy="3524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833CF" w14:textId="46074C5B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№13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Назначить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</w:r>
    </w:p>
    <w:p w14:paraId="21092BB5" w14:textId="77DE80C3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2DFEBA05" wp14:editId="20330AFD">
            <wp:extent cx="4829175" cy="3524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881C3" w14:textId="2EC7BD7A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</w:r>
    </w:p>
    <w:p w14:paraId="3FBCBDF9" w14:textId="46D0CC54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533B884F" wp14:editId="2DE917B7">
            <wp:extent cx="4829175" cy="3524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1D09C" w14:textId="77777777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hAnsi="Times New Roman"/>
          <w:noProof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№15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Определить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</w:r>
      <w:r w:rsidRPr="008309A9">
        <w:rPr>
          <w:rFonts w:ascii="Times New Roman" w:hAnsi="Times New Roman"/>
          <w:noProof/>
          <w:lang w:eastAsia="ru-RU"/>
        </w:rPr>
        <w:t xml:space="preserve"> </w:t>
      </w:r>
    </w:p>
    <w:p w14:paraId="7BF6EF73" w14:textId="21BCA34F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1D79C4D" wp14:editId="279424CB">
            <wp:extent cx="4829175" cy="3524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D1845" w14:textId="783CD260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</w:r>
    </w:p>
    <w:p w14:paraId="505FA7AF" w14:textId="00B0B354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15DC4D53" wp14:editId="3F8F1849">
            <wp:extent cx="4829175" cy="3524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F4E4" w14:textId="66F6756A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№17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Установить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131 078,61 руб.  (сто тридцать одна тысяча семьдесят восемь, 61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</w:r>
    </w:p>
    <w:p w14:paraId="18034BBC" w14:textId="5B1034F7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BE0D7C2" wp14:editId="0BC21D46">
            <wp:extent cx="4829175" cy="3524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77377" w14:textId="77777777" w:rsidR="00860E6B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</w:t>
      </w:r>
    </w:p>
    <w:p w14:paraId="4817FD92" w14:textId="77777777" w:rsidR="00860E6B" w:rsidRDefault="00860E6B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</w:p>
    <w:p w14:paraId="33BBACC1" w14:textId="77777777" w:rsidR="00860E6B" w:rsidRDefault="00860E6B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</w:p>
    <w:p w14:paraId="2AFDD5D1" w14:textId="77777777" w:rsidR="00860E6B" w:rsidRDefault="00860E6B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</w:p>
    <w:p w14:paraId="57C7C943" w14:textId="41DF34EA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Вопрос №18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Утвердить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73 руб. 31 коп. (семьдесят три рубля тридцать одна коп.)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</w:r>
    </w:p>
    <w:p w14:paraId="0B645DF2" w14:textId="2474CA95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2F8C7C6A" wp14:editId="3B8DB085">
            <wp:extent cx="4829175" cy="3524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0E18A" w14:textId="79070CDB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</w:r>
    </w:p>
    <w:p w14:paraId="1E852705" w14:textId="7536BAC3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FA7C3C6" wp14:editId="720E635C">
            <wp:extent cx="4829175" cy="3524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92893" w14:textId="1D8F4509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№20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Утвердить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</w:r>
    </w:p>
    <w:p w14:paraId="1C582AEF" w14:textId="7D73E34B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1E3B798" wp14:editId="78072C17">
            <wp:extent cx="4829175" cy="3524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65F6A" w14:textId="52648B49" w:rsidR="008309A9" w:rsidRDefault="008309A9" w:rsidP="008309A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   Вопрос №21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: Утвердить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Знаменская </w:t>
      </w:r>
      <w:proofErr w:type="gramStart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16  (</w:t>
      </w:r>
      <w:proofErr w:type="gramEnd"/>
      <w:r w:rsidRPr="008309A9">
        <w:rPr>
          <w:rFonts w:ascii="Times New Roman" w:eastAsia="Times New Roman" w:hAnsi="Times New Roman"/>
          <w:bCs/>
          <w:spacing w:val="1"/>
          <w:szCs w:val="20"/>
          <w:lang w:eastAsia="ru-RU"/>
        </w:rPr>
        <w:t>Приложение).</w:t>
      </w:r>
    </w:p>
    <w:p w14:paraId="764048E8" w14:textId="1B39E0DF" w:rsidR="008309A9" w:rsidRPr="008309A9" w:rsidRDefault="008309A9" w:rsidP="008309A9">
      <w:pPr>
        <w:shd w:val="clear" w:color="auto" w:fill="FFFFFF"/>
        <w:spacing w:after="0" w:line="240" w:lineRule="auto"/>
        <w:ind w:right="18"/>
        <w:jc w:val="center"/>
        <w:rPr>
          <w:rFonts w:ascii="Times New Roman" w:eastAsia="Times New Roman" w:hAnsi="Times New Roman"/>
          <w:bCs/>
          <w:spacing w:val="1"/>
          <w:szCs w:val="20"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167496C4" wp14:editId="11C8A92F">
            <wp:extent cx="4829175" cy="3524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F4BC3" w14:textId="70F2E499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3138A2C4" w14:textId="77777777" w:rsidR="00FF72B2" w:rsidRDefault="00FF72B2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09093329" w:rsidR="00D43D48" w:rsidRPr="00382C97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lang w:eastAsia="ru-RU"/>
        </w:rPr>
      </w:pPr>
      <w:r w:rsidRPr="00382C97">
        <w:rPr>
          <w:rFonts w:ascii="Times New Roman" w:eastAsia="Times New Roman" w:hAnsi="Times New Roman"/>
          <w:b/>
          <w:spacing w:val="1"/>
          <w:lang w:eastAsia="ru-RU"/>
        </w:rPr>
        <w:t xml:space="preserve">Подпись </w:t>
      </w:r>
      <w:r w:rsidRPr="00382C97">
        <w:rPr>
          <w:rFonts w:ascii="Times New Roman" w:eastAsia="Times New Roman" w:hAnsi="Times New Roman"/>
          <w:b/>
          <w:i/>
          <w:spacing w:val="1"/>
          <w:lang w:eastAsia="ru-RU"/>
        </w:rPr>
        <w:t xml:space="preserve">___________________ </w:t>
      </w:r>
      <w:r w:rsidRPr="00382C97">
        <w:rPr>
          <w:rFonts w:ascii="Times New Roman" w:eastAsia="Times New Roman" w:hAnsi="Times New Roman"/>
          <w:b/>
          <w:spacing w:val="1"/>
          <w:lang w:eastAsia="ru-RU"/>
        </w:rPr>
        <w:t>расшифровка _________________________________дата __________________</w:t>
      </w:r>
    </w:p>
    <w:sectPr w:rsidR="00D43D48" w:rsidRPr="00382C97" w:rsidSect="00307CE3">
      <w:footerReference w:type="default" r:id="rId8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6D53C" w14:textId="77777777" w:rsidR="00B41E0D" w:rsidRDefault="00B41E0D">
      <w:pPr>
        <w:spacing w:after="0" w:line="240" w:lineRule="auto"/>
      </w:pPr>
      <w:r>
        <w:separator/>
      </w:r>
    </w:p>
  </w:endnote>
  <w:endnote w:type="continuationSeparator" w:id="0">
    <w:p w14:paraId="023DB502" w14:textId="77777777" w:rsidR="00B41E0D" w:rsidRDefault="00B41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A7E9C" w14:textId="77777777" w:rsidR="00B41E0D" w:rsidRDefault="00B41E0D">
      <w:pPr>
        <w:spacing w:after="0" w:line="240" w:lineRule="auto"/>
      </w:pPr>
      <w:r>
        <w:separator/>
      </w:r>
    </w:p>
  </w:footnote>
  <w:footnote w:type="continuationSeparator" w:id="0">
    <w:p w14:paraId="18AA7115" w14:textId="77777777" w:rsidR="00B41E0D" w:rsidRDefault="00B41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8CA4D99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09053068">
    <w:abstractNumId w:val="0"/>
  </w:num>
  <w:num w:numId="2" w16cid:durableId="943001310">
    <w:abstractNumId w:val="1"/>
  </w:num>
  <w:num w:numId="3" w16cid:durableId="435296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66347"/>
    <w:rsid w:val="000A21D7"/>
    <w:rsid w:val="000B2294"/>
    <w:rsid w:val="000F0587"/>
    <w:rsid w:val="00162FCD"/>
    <w:rsid w:val="001E1C70"/>
    <w:rsid w:val="0021774B"/>
    <w:rsid w:val="00253E26"/>
    <w:rsid w:val="00307CE3"/>
    <w:rsid w:val="00382C97"/>
    <w:rsid w:val="003C58A7"/>
    <w:rsid w:val="00444B71"/>
    <w:rsid w:val="004549A7"/>
    <w:rsid w:val="00527771"/>
    <w:rsid w:val="00675880"/>
    <w:rsid w:val="0070525F"/>
    <w:rsid w:val="008033AE"/>
    <w:rsid w:val="00805EE0"/>
    <w:rsid w:val="00806A83"/>
    <w:rsid w:val="00815517"/>
    <w:rsid w:val="008309A9"/>
    <w:rsid w:val="0084036F"/>
    <w:rsid w:val="008533E7"/>
    <w:rsid w:val="00860E6B"/>
    <w:rsid w:val="0088298D"/>
    <w:rsid w:val="00886BED"/>
    <w:rsid w:val="008F424F"/>
    <w:rsid w:val="00927150"/>
    <w:rsid w:val="009A686B"/>
    <w:rsid w:val="009C5B00"/>
    <w:rsid w:val="00A25EB8"/>
    <w:rsid w:val="00A34679"/>
    <w:rsid w:val="00A7787E"/>
    <w:rsid w:val="00AF232A"/>
    <w:rsid w:val="00B40E8B"/>
    <w:rsid w:val="00B41E0D"/>
    <w:rsid w:val="00BE1277"/>
    <w:rsid w:val="00BE504E"/>
    <w:rsid w:val="00BF7C7C"/>
    <w:rsid w:val="00C1285C"/>
    <w:rsid w:val="00C251D0"/>
    <w:rsid w:val="00CA6954"/>
    <w:rsid w:val="00CC73E3"/>
    <w:rsid w:val="00CE1541"/>
    <w:rsid w:val="00CF0960"/>
    <w:rsid w:val="00CF13E7"/>
    <w:rsid w:val="00CF5932"/>
    <w:rsid w:val="00CF71ED"/>
    <w:rsid w:val="00D03D7B"/>
    <w:rsid w:val="00D43D48"/>
    <w:rsid w:val="00D64008"/>
    <w:rsid w:val="00E47B1E"/>
    <w:rsid w:val="00FE1A7A"/>
    <w:rsid w:val="00FF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2026-05-11T12:05:00Z</cp:lastPrinted>
  <dcterms:created xsi:type="dcterms:W3CDTF">2026-05-11T12:02:00Z</dcterms:created>
  <dcterms:modified xsi:type="dcterms:W3CDTF">2026-05-11T12:05:00Z</dcterms:modified>
  <dc:language>en-US</dc:language>
</cp:coreProperties>
</file>